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A7" w:rsidRDefault="006B42FE">
      <w:r>
        <w:t>PETAK,22.5.2020.</w:t>
      </w:r>
    </w:p>
    <w:p w:rsidR="006B42FE" w:rsidRDefault="006B42FE"/>
    <w:p w:rsidR="006B42FE" w:rsidRPr="006B42FE" w:rsidRDefault="006B42FE">
      <w:r>
        <w:rPr>
          <w:b/>
        </w:rPr>
        <w:t>NJEM:</w:t>
      </w:r>
      <w:r>
        <w:t>prezentacija od ponedjeljka</w:t>
      </w:r>
    </w:p>
    <w:p w:rsidR="006B42FE" w:rsidRDefault="006B42FE">
      <w:pPr>
        <w:rPr>
          <w:b/>
        </w:rPr>
      </w:pPr>
    </w:p>
    <w:p w:rsidR="006B42FE" w:rsidRPr="006B42FE" w:rsidRDefault="006B42FE">
      <w:r>
        <w:rPr>
          <w:b/>
        </w:rPr>
        <w:t>GK:</w:t>
      </w:r>
      <w:r>
        <w:t>datoteka je priložena</w:t>
      </w:r>
    </w:p>
    <w:p w:rsidR="006B42FE" w:rsidRDefault="006B42FE">
      <w:pPr>
        <w:rPr>
          <w:b/>
        </w:rPr>
      </w:pPr>
    </w:p>
    <w:p w:rsidR="006B42FE" w:rsidRPr="006B42FE" w:rsidRDefault="006B42FE">
      <w:r>
        <w:rPr>
          <w:b/>
        </w:rPr>
        <w:t>VJ:</w:t>
      </w:r>
      <w:r>
        <w:t>datoteka je priložena</w:t>
      </w:r>
    </w:p>
    <w:p w:rsidR="006B42FE" w:rsidRDefault="006B42FE">
      <w:pPr>
        <w:rPr>
          <w:b/>
        </w:rPr>
      </w:pPr>
    </w:p>
    <w:p w:rsidR="006B42FE" w:rsidRDefault="006B42FE">
      <w:r>
        <w:rPr>
          <w:b/>
        </w:rPr>
        <w:t>MAT:</w:t>
      </w:r>
      <w:r w:rsidRPr="006B42FE">
        <w:t xml:space="preserve"> </w:t>
      </w:r>
      <w:r>
        <w:t>Pisano dijeljenje; Izvođenje više računskih radnji - vježbanje i ponavljanje</w:t>
      </w:r>
    </w:p>
    <w:p w:rsidR="006B42FE" w:rsidRDefault="006B42FE">
      <w:r>
        <w:t xml:space="preserve">-riješiti </w:t>
      </w:r>
      <w:r w:rsidR="00667D4F">
        <w:t>zbirku zadataka na str. 115. i 116.</w:t>
      </w:r>
    </w:p>
    <w:p w:rsidR="00667D4F" w:rsidRDefault="00667D4F">
      <w:pPr>
        <w:rPr>
          <w:b/>
        </w:rPr>
      </w:pPr>
      <w:r>
        <w:t>-svaki učenik će dobiti svoj zadatak na wapp koji mora riješiti u bilježnicu i poslati mi(mora biti poslikano sve što je sa strane računano)</w:t>
      </w:r>
    </w:p>
    <w:p w:rsidR="006B42FE" w:rsidRDefault="006B42FE">
      <w:pPr>
        <w:rPr>
          <w:b/>
        </w:rPr>
      </w:pPr>
    </w:p>
    <w:p w:rsidR="006B42FE" w:rsidRDefault="006B42FE">
      <w:r>
        <w:rPr>
          <w:b/>
        </w:rPr>
        <w:t>HJ:</w:t>
      </w:r>
      <w:r w:rsidR="00667D4F">
        <w:t>Zašto volim čitati</w:t>
      </w:r>
    </w:p>
    <w:p w:rsidR="00667D4F" w:rsidRDefault="00667D4F">
      <w:r>
        <w:t>-riješiti u udžbeniku str. 277.,278. i 279.</w:t>
      </w:r>
    </w:p>
    <w:p w:rsidR="00667D4F" w:rsidRDefault="00667D4F"/>
    <w:p w:rsidR="00667D4F" w:rsidRDefault="00667D4F"/>
    <w:p w:rsidR="00667D4F" w:rsidRDefault="00667D4F"/>
    <w:p w:rsidR="00667D4F" w:rsidRDefault="00667D4F">
      <w:pPr>
        <w:rPr>
          <w:b/>
        </w:rPr>
      </w:pPr>
      <w:r>
        <w:rPr>
          <w:b/>
        </w:rPr>
        <w:t>PRILAGOĐENI PROGRAM</w:t>
      </w:r>
    </w:p>
    <w:p w:rsidR="00603D48" w:rsidRDefault="00603D48">
      <w:r>
        <w:rPr>
          <w:b/>
        </w:rPr>
        <w:t>MAT:</w:t>
      </w:r>
      <w:r>
        <w:t>Riješi u bilježnicu ove zadatke,a onaj sa wapp-a mi poslikaj i pošalji</w:t>
      </w:r>
    </w:p>
    <w:p w:rsidR="00603D48" w:rsidRPr="00603D48" w:rsidRDefault="00603D48">
      <w:pPr>
        <w:rPr>
          <w:rFonts w:cstheme="minorHAnsi"/>
        </w:rPr>
      </w:pPr>
      <w:r w:rsidRPr="00603D48">
        <w:rPr>
          <w:rFonts w:cstheme="minorHAnsi"/>
        </w:rPr>
        <w:t>(14 211 : 9)</w:t>
      </w:r>
      <w:r w:rsidRPr="00603D48">
        <w:rPr>
          <w:rFonts w:cstheme="minorHAnsi"/>
        </w:rPr>
        <w:t xml:space="preserve"> </w:t>
      </w:r>
      <w:r w:rsidRPr="00603D48">
        <w:rPr>
          <w:rFonts w:cstheme="minorHAnsi"/>
        </w:rPr>
        <w:t>· 7</w:t>
      </w:r>
      <w:r w:rsidRPr="00603D48">
        <w:rPr>
          <w:rFonts w:cstheme="minorHAnsi"/>
        </w:rPr>
        <w:t>5</w:t>
      </w:r>
      <w:r>
        <w:rPr>
          <w:rFonts w:cstheme="minorHAnsi"/>
        </w:rPr>
        <w:t xml:space="preserve">                  </w:t>
      </w:r>
    </w:p>
    <w:p w:rsidR="006B42FE" w:rsidRDefault="00603D48">
      <w:pPr>
        <w:rPr>
          <w:rFonts w:cstheme="minorHAnsi"/>
        </w:rPr>
      </w:pPr>
      <w:r w:rsidRPr="00603D48">
        <w:rPr>
          <w:rFonts w:cstheme="minorHAnsi"/>
        </w:rPr>
        <w:t>7 325 + (1 238·67)</w:t>
      </w:r>
    </w:p>
    <w:p w:rsidR="00603D48" w:rsidRDefault="00603D48">
      <w:pPr>
        <w:rPr>
          <w:rFonts w:cstheme="minorHAnsi"/>
          <w:sz w:val="20"/>
          <w:szCs w:val="20"/>
        </w:rPr>
      </w:pPr>
      <w:r w:rsidRPr="00603D48">
        <w:rPr>
          <w:rFonts w:cstheme="minorHAnsi"/>
          <w:sz w:val="20"/>
          <w:szCs w:val="20"/>
        </w:rPr>
        <w:t>1 600 + 2 350 + (2 350 : 5</w:t>
      </w:r>
      <w:r w:rsidRPr="00603D48">
        <w:rPr>
          <w:rFonts w:cstheme="minorHAnsi"/>
          <w:sz w:val="20"/>
          <w:szCs w:val="20"/>
        </w:rPr>
        <w:t>)</w:t>
      </w:r>
    </w:p>
    <w:p w:rsidR="00603D48" w:rsidRDefault="00603D48">
      <w:pPr>
        <w:rPr>
          <w:rFonts w:cstheme="minorHAnsi"/>
          <w:sz w:val="20"/>
          <w:szCs w:val="20"/>
        </w:rPr>
      </w:pPr>
    </w:p>
    <w:p w:rsidR="00603D48" w:rsidRDefault="00603D48">
      <w:pPr>
        <w:rPr>
          <w:rFonts w:cstheme="minorHAnsi"/>
        </w:rPr>
      </w:pPr>
      <w:r>
        <w:rPr>
          <w:rFonts w:cstheme="minorHAnsi"/>
          <w:b/>
        </w:rPr>
        <w:t>HJ:</w:t>
      </w:r>
      <w:r w:rsidR="00B04329">
        <w:rPr>
          <w:rFonts w:cstheme="minorHAnsi"/>
        </w:rPr>
        <w:t>Prepiši u bilježnicu:</w:t>
      </w:r>
    </w:p>
    <w:p w:rsidR="00B04329" w:rsidRDefault="00B04329">
      <w:pPr>
        <w:rPr>
          <w:rFonts w:cstheme="minorHAnsi"/>
        </w:rPr>
      </w:pPr>
      <w:r>
        <w:rPr>
          <w:rFonts w:cstheme="minorHAnsi"/>
        </w:rPr>
        <w:t>Jasmina se veseli školi.</w:t>
      </w:r>
    </w:p>
    <w:p w:rsidR="00B04329" w:rsidRDefault="00B04329">
      <w:pPr>
        <w:rPr>
          <w:rFonts w:cstheme="minorHAnsi"/>
        </w:rPr>
      </w:pPr>
      <w:r>
        <w:rPr>
          <w:rFonts w:cstheme="minorHAnsi"/>
        </w:rPr>
        <w:t>Josip jedva čeka ponedjeljak.</w:t>
      </w:r>
    </w:p>
    <w:p w:rsidR="00B04329" w:rsidRDefault="00B04329">
      <w:pPr>
        <w:rPr>
          <w:rFonts w:cstheme="minorHAnsi"/>
        </w:rPr>
      </w:pPr>
      <w:r>
        <w:rPr>
          <w:rFonts w:cstheme="minorHAnsi"/>
        </w:rPr>
        <w:t>Učiteljica pjeva od sreće cijeli dan.</w:t>
      </w:r>
    </w:p>
    <w:p w:rsidR="00B04329" w:rsidRDefault="00B04329">
      <w:pPr>
        <w:rPr>
          <w:rFonts w:cstheme="minorHAnsi"/>
        </w:rPr>
      </w:pPr>
      <w:r>
        <w:rPr>
          <w:rFonts w:cstheme="minorHAnsi"/>
        </w:rPr>
        <w:t>Jedva čekam vidjeti svoje prijatelje.</w:t>
      </w:r>
    </w:p>
    <w:p w:rsidR="00B04329" w:rsidRPr="00B04329" w:rsidRDefault="00B04329">
      <w:pPr>
        <w:rPr>
          <w:rFonts w:cstheme="minorHAnsi"/>
        </w:rPr>
      </w:pPr>
      <w:r>
        <w:rPr>
          <w:rFonts w:cstheme="minorHAnsi"/>
        </w:rPr>
        <w:t>Veseli me ponovni odlazak u školu.</w:t>
      </w:r>
      <w:bookmarkStart w:id="0" w:name="_GoBack"/>
      <w:bookmarkEnd w:id="0"/>
    </w:p>
    <w:sectPr w:rsidR="00B04329" w:rsidRPr="00B04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FE"/>
    <w:rsid w:val="00603D48"/>
    <w:rsid w:val="00667D4F"/>
    <w:rsid w:val="006B42FE"/>
    <w:rsid w:val="009F42A7"/>
    <w:rsid w:val="00B0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3C72"/>
  <w15:chartTrackingRefBased/>
  <w15:docId w15:val="{187EBCC9-FE2A-46ED-968C-B3928BFE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2020-05-22T06:09:00Z</dcterms:created>
  <dcterms:modified xsi:type="dcterms:W3CDTF">2020-05-22T06:47:00Z</dcterms:modified>
</cp:coreProperties>
</file>